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8867" w14:textId="77777777" w:rsidR="00F95871" w:rsidRDefault="00F95871" w:rsidP="00F95871">
      <w:pPr>
        <w:jc w:val="center"/>
      </w:pPr>
      <w:r w:rsidRPr="00415ECE">
        <w:rPr>
          <w:b/>
          <w:bCs/>
          <w:sz w:val="24"/>
          <w:szCs w:val="24"/>
        </w:rPr>
        <w:t>DOKUMENTASI RAPAT PENGURUS PKK DESA PEMA</w:t>
      </w:r>
      <w:r>
        <w:rPr>
          <w:b/>
          <w:bCs/>
          <w:sz w:val="24"/>
          <w:szCs w:val="24"/>
        </w:rPr>
        <w:t>T</w:t>
      </w:r>
      <w:r w:rsidRPr="00415ECE">
        <w:rPr>
          <w:b/>
          <w:bCs/>
          <w:sz w:val="24"/>
          <w:szCs w:val="24"/>
        </w:rPr>
        <w:t>ANG TEBIH</w:t>
      </w:r>
      <w:r w:rsidR="00415ECE" w:rsidRPr="00415ECE">
        <w:rPr>
          <w:noProof/>
        </w:rPr>
        <w:drawing>
          <wp:inline distT="0" distB="0" distL="0" distR="0" wp14:anchorId="07AD9DE2" wp14:editId="3E205B92">
            <wp:extent cx="5809615" cy="3291840"/>
            <wp:effectExtent l="0" t="0" r="635" b="3810"/>
            <wp:docPr id="5497359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991" cy="33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ECE">
        <w:t xml:space="preserve">  </w:t>
      </w:r>
    </w:p>
    <w:p w14:paraId="18223170" w14:textId="2B974DC0" w:rsidR="00415ECE" w:rsidRPr="00415ECE" w:rsidRDefault="00415ECE" w:rsidP="00F95871">
      <w:pPr>
        <w:jc w:val="center"/>
      </w:pPr>
      <w:r w:rsidRPr="00415ECE">
        <w:rPr>
          <w:noProof/>
        </w:rPr>
        <w:drawing>
          <wp:inline distT="0" distB="0" distL="0" distR="0" wp14:anchorId="510717A0" wp14:editId="642885DC">
            <wp:extent cx="5838092" cy="5229860"/>
            <wp:effectExtent l="0" t="0" r="0" b="8890"/>
            <wp:docPr id="760233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432" cy="523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E98C8" w14:textId="72CF6722" w:rsidR="00415ECE" w:rsidRPr="00415ECE" w:rsidRDefault="00415ECE" w:rsidP="00415ECE">
      <w:pPr>
        <w:jc w:val="both"/>
      </w:pPr>
    </w:p>
    <w:p w14:paraId="629C50B7" w14:textId="77777777" w:rsidR="004377B7" w:rsidRDefault="004377B7" w:rsidP="004377B7">
      <w:pPr>
        <w:jc w:val="center"/>
      </w:pPr>
      <w:r w:rsidRPr="00415ECE">
        <w:rPr>
          <w:b/>
          <w:bCs/>
          <w:sz w:val="24"/>
          <w:szCs w:val="24"/>
        </w:rPr>
        <w:lastRenderedPageBreak/>
        <w:t>DOKUMENTASI RAPAT PENGURUS PKK DESA PEMA</w:t>
      </w:r>
      <w:r>
        <w:rPr>
          <w:b/>
          <w:bCs/>
          <w:sz w:val="24"/>
          <w:szCs w:val="24"/>
        </w:rPr>
        <w:t>T</w:t>
      </w:r>
      <w:r w:rsidRPr="00415ECE">
        <w:rPr>
          <w:b/>
          <w:bCs/>
          <w:sz w:val="24"/>
          <w:szCs w:val="24"/>
        </w:rPr>
        <w:t>ANG TEBIH</w:t>
      </w:r>
      <w:r w:rsidRPr="00415ECE">
        <w:rPr>
          <w:noProof/>
        </w:rPr>
        <w:drawing>
          <wp:inline distT="0" distB="0" distL="0" distR="0" wp14:anchorId="3DB4E1E3" wp14:editId="31E876BF">
            <wp:extent cx="5809615" cy="3291840"/>
            <wp:effectExtent l="0" t="0" r="635" b="3810"/>
            <wp:docPr id="586708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991" cy="33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21D15E1D" w14:textId="77777777" w:rsidR="004377B7" w:rsidRPr="00415ECE" w:rsidRDefault="004377B7" w:rsidP="004377B7">
      <w:pPr>
        <w:jc w:val="center"/>
      </w:pPr>
      <w:r w:rsidRPr="00415ECE">
        <w:rPr>
          <w:noProof/>
        </w:rPr>
        <w:drawing>
          <wp:inline distT="0" distB="0" distL="0" distR="0" wp14:anchorId="4A9123E4" wp14:editId="3D1AAF14">
            <wp:extent cx="5838092" cy="5229860"/>
            <wp:effectExtent l="0" t="0" r="0" b="8890"/>
            <wp:docPr id="13592194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432" cy="523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4C02" w14:textId="77777777" w:rsidR="004377B7" w:rsidRPr="00415ECE" w:rsidRDefault="004377B7" w:rsidP="004377B7">
      <w:pPr>
        <w:jc w:val="both"/>
      </w:pPr>
    </w:p>
    <w:p w14:paraId="7E702783" w14:textId="77777777" w:rsidR="00415ECE" w:rsidRDefault="00415ECE" w:rsidP="00415ECE">
      <w:pPr>
        <w:jc w:val="center"/>
      </w:pPr>
    </w:p>
    <w:sectPr w:rsidR="00415ECE" w:rsidSect="00F9587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CE"/>
    <w:rsid w:val="00415ECE"/>
    <w:rsid w:val="004377B7"/>
    <w:rsid w:val="00806D8C"/>
    <w:rsid w:val="00A01F20"/>
    <w:rsid w:val="00A336EA"/>
    <w:rsid w:val="00B03C83"/>
    <w:rsid w:val="00BB065D"/>
    <w:rsid w:val="00D77178"/>
    <w:rsid w:val="00F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4689"/>
  <w15:chartTrackingRefBased/>
  <w15:docId w15:val="{C348624C-7F39-4FBC-B59A-575500BA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E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E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E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E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EC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5E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silver</dc:creator>
  <cp:keywords/>
  <dc:description/>
  <cp:lastModifiedBy>acer silver</cp:lastModifiedBy>
  <cp:revision>4</cp:revision>
  <dcterms:created xsi:type="dcterms:W3CDTF">2025-12-14T12:58:00Z</dcterms:created>
  <dcterms:modified xsi:type="dcterms:W3CDTF">2025-12-18T01:55:00Z</dcterms:modified>
</cp:coreProperties>
</file>